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08B6B0" w14:textId="17817870" w:rsidR="0079410F" w:rsidRDefault="0094663B" w:rsidP="0094663B">
      <w:pPr>
        <w:pStyle w:val="ListParagraph"/>
        <w:numPr>
          <w:ilvl w:val="0"/>
          <w:numId w:val="1"/>
        </w:numPr>
      </w:pPr>
      <w:r>
        <w:t xml:space="preserve">What is Route </w:t>
      </w:r>
      <w:r w:rsidR="00932166">
        <w:t>53?</w:t>
      </w:r>
    </w:p>
    <w:p w14:paraId="65D36EA1" w14:textId="1721AD46" w:rsidR="001B4D12" w:rsidRDefault="001B4D12" w:rsidP="001B4D12">
      <w:r>
        <w:t xml:space="preserve">Whenever user hits the url </w:t>
      </w:r>
      <w:hyperlink r:id="rId5" w:history="1">
        <w:r w:rsidR="000F2C5D" w:rsidRPr="00565C1C">
          <w:rPr>
            <w:rStyle w:val="Hyperlink"/>
          </w:rPr>
          <w:t>www.jhooq.org</w:t>
        </w:r>
      </w:hyperlink>
      <w:r w:rsidR="000F2C5D">
        <w:t xml:space="preserve"> it wil goes to DNS server i.e R53 it will try to resolve the request </w:t>
      </w:r>
      <w:r w:rsidR="00012323">
        <w:t>based on the name server setting.</w:t>
      </w:r>
      <w:r w:rsidR="00A50DF8">
        <w:t xml:space="preserve"> Once it resolved </w:t>
      </w:r>
      <w:r w:rsidR="004D3255">
        <w:t>the request</w:t>
      </w:r>
      <w:r w:rsidR="00A50DF8">
        <w:t xml:space="preserve"> will for</w:t>
      </w:r>
      <w:r w:rsidR="00757BFF">
        <w:t xml:space="preserve">ward to </w:t>
      </w:r>
      <w:r w:rsidR="00AB214B">
        <w:t xml:space="preserve">resource which is configured in </w:t>
      </w:r>
      <w:r w:rsidR="00757BFF">
        <w:t xml:space="preserve">EC2 instance </w:t>
      </w:r>
      <w:r w:rsidR="00284AD5">
        <w:t>, this request forwarding happening with the A-Record type.</w:t>
      </w:r>
      <w:r w:rsidR="003C34EB">
        <w:t xml:space="preserve">so we need to configure the below 2 </w:t>
      </w:r>
      <w:r w:rsidR="009704A0">
        <w:t>components</w:t>
      </w:r>
      <w:r w:rsidR="003C34EB">
        <w:t xml:space="preserve"> :</w:t>
      </w:r>
    </w:p>
    <w:p w14:paraId="38CCB7D7" w14:textId="69F5A8A2" w:rsidR="00824D45" w:rsidRDefault="00824D45" w:rsidP="001B4D12">
      <w:r>
        <w:t xml:space="preserve">   </w:t>
      </w:r>
      <w:r w:rsidR="003C34EB">
        <w:t xml:space="preserve">1.) </w:t>
      </w:r>
      <w:r>
        <w:t xml:space="preserve">Name </w:t>
      </w:r>
      <w:r w:rsidR="00F5257F">
        <w:t xml:space="preserve">server </w:t>
      </w:r>
      <w:r>
        <w:t xml:space="preserve">Record -  For resolving the domain </w:t>
      </w:r>
    </w:p>
    <w:p w14:paraId="1F4747C0" w14:textId="03AED15D" w:rsidR="00824D45" w:rsidRDefault="003C34EB" w:rsidP="001B4D12">
      <w:r>
        <w:t xml:space="preserve">   2.)  </w:t>
      </w:r>
      <w:r w:rsidR="00824D45">
        <w:t xml:space="preserve">A-Record type </w:t>
      </w:r>
      <w:r w:rsidR="007D5EE2">
        <w:t>–</w:t>
      </w:r>
      <w:r w:rsidR="00824D45">
        <w:t xml:space="preserve"> </w:t>
      </w:r>
      <w:r w:rsidR="007D5EE2">
        <w:t>forwarding that particular req to the particular resource.</w:t>
      </w:r>
    </w:p>
    <w:p w14:paraId="504B36AA" w14:textId="77914DD2" w:rsidR="00813EE2" w:rsidRDefault="00813EE2" w:rsidP="001B4D12">
      <w:r>
        <w:t>Note : we can se</w:t>
      </w:r>
      <w:r w:rsidR="00E80D0F">
        <w:t>nd</w:t>
      </w:r>
      <w:r>
        <w:t xml:space="preserve"> the request </w:t>
      </w:r>
      <w:r w:rsidR="00525C8B">
        <w:t>to any of the below shown resource like Ec2 , fargate,ECS,K8s , here we are using EC2.</w:t>
      </w:r>
    </w:p>
    <w:p w14:paraId="2726D29B" w14:textId="77777777" w:rsidR="00813EE2" w:rsidRDefault="00813EE2" w:rsidP="001B4D12"/>
    <w:p w14:paraId="62FBD3E5" w14:textId="15A7D17D" w:rsidR="00813EE2" w:rsidRDefault="00813EE2" w:rsidP="001B4D12">
      <w:r w:rsidRPr="00813EE2">
        <w:rPr>
          <w:noProof/>
        </w:rPr>
        <w:drawing>
          <wp:inline distT="0" distB="0" distL="0" distR="0" wp14:anchorId="621C706A" wp14:editId="60060963">
            <wp:extent cx="4489450" cy="251577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6775" cy="251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F65A" w14:textId="77777777" w:rsidR="00AE5A2F" w:rsidRDefault="00AE5A2F" w:rsidP="001B4D12"/>
    <w:p w14:paraId="09A9B241" w14:textId="77777777" w:rsidR="00AE5A2F" w:rsidRDefault="00AE5A2F" w:rsidP="001B4D12"/>
    <w:p w14:paraId="71A18A2D" w14:textId="77777777" w:rsidR="00AE5A2F" w:rsidRDefault="00AE5A2F" w:rsidP="001B4D12"/>
    <w:p w14:paraId="3C2AEF9A" w14:textId="3F558596" w:rsidR="0094663B" w:rsidRDefault="0094663B" w:rsidP="0094663B">
      <w:pPr>
        <w:pStyle w:val="ListParagraph"/>
        <w:numPr>
          <w:ilvl w:val="0"/>
          <w:numId w:val="1"/>
        </w:numPr>
      </w:pPr>
      <w:r>
        <w:t xml:space="preserve">How to set up Hosted Zones inside Route 53 </w:t>
      </w:r>
    </w:p>
    <w:p w14:paraId="5E6AAC7A" w14:textId="578E330E" w:rsidR="002A39D5" w:rsidRDefault="002A39D5" w:rsidP="002A39D5">
      <w:pPr>
        <w:pStyle w:val="ListParagraph"/>
      </w:pPr>
      <w:r>
        <w:t xml:space="preserve">Lets </w:t>
      </w:r>
      <w:r w:rsidR="00B43141">
        <w:t xml:space="preserve">assume we have a test.xyz </w:t>
      </w:r>
      <w:r w:rsidR="007C4139">
        <w:t>web</w:t>
      </w:r>
      <w:r w:rsidR="00B43141">
        <w:t>site</w:t>
      </w:r>
      <w:r w:rsidR="00002534">
        <w:t xml:space="preserve"> purchased from Godaddy or google doamins</w:t>
      </w:r>
      <w:r w:rsidR="00B43141">
        <w:t xml:space="preserve"> and for this we need to create a Hosted Zone</w:t>
      </w:r>
      <w:r w:rsidR="007C4139">
        <w:t xml:space="preserve"> for this website</w:t>
      </w:r>
    </w:p>
    <w:p w14:paraId="29D48826" w14:textId="15F4B58C" w:rsidR="00C16B69" w:rsidRDefault="00C16B69" w:rsidP="00C16B69">
      <w:r>
        <w:t xml:space="preserve"> </w:t>
      </w:r>
      <w:r w:rsidRPr="00C16B69">
        <w:rPr>
          <w:noProof/>
        </w:rPr>
        <w:drawing>
          <wp:inline distT="0" distB="0" distL="0" distR="0" wp14:anchorId="67E5672A" wp14:editId="106C81FF">
            <wp:extent cx="3943350" cy="1316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5079" cy="133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B797" w14:textId="5DF72553" w:rsidR="00FF3C2F" w:rsidRDefault="00FF3C2F" w:rsidP="00C16B69">
      <w:r w:rsidRPr="00FF3C2F">
        <w:rPr>
          <w:noProof/>
        </w:rPr>
        <w:lastRenderedPageBreak/>
        <w:drawing>
          <wp:inline distT="0" distB="0" distL="0" distR="0" wp14:anchorId="6D5FC51B" wp14:editId="0C2F36BA">
            <wp:extent cx="3441700" cy="238900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7741" cy="239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6909" w14:textId="01BE7CBC" w:rsidR="00307E9C" w:rsidRDefault="00307E9C" w:rsidP="00C16B69">
      <w:r w:rsidRPr="00307E9C">
        <w:rPr>
          <w:noProof/>
        </w:rPr>
        <w:drawing>
          <wp:inline distT="0" distB="0" distL="0" distR="0" wp14:anchorId="03C3E09D" wp14:editId="54C64CB9">
            <wp:extent cx="3505200" cy="18572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9189" cy="186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D929" w14:textId="6204745E" w:rsidR="00CB3692" w:rsidRDefault="00CB3692" w:rsidP="00C16B69">
      <w:r w:rsidRPr="00CB3692">
        <w:rPr>
          <w:noProof/>
        </w:rPr>
        <w:drawing>
          <wp:inline distT="0" distB="0" distL="0" distR="0" wp14:anchorId="5FF12871" wp14:editId="41A95F47">
            <wp:extent cx="5645440" cy="28004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5A65" w14:textId="6B4C95D5" w:rsidR="00C1372E" w:rsidRDefault="00C1372E" w:rsidP="0094663B">
      <w:pPr>
        <w:pStyle w:val="ListParagraph"/>
        <w:numPr>
          <w:ilvl w:val="0"/>
          <w:numId w:val="1"/>
        </w:numPr>
      </w:pPr>
      <w:r>
        <w:t>How to create custom Domain and how to integrate with AWS</w:t>
      </w:r>
      <w:r w:rsidR="00932166">
        <w:t xml:space="preserve"> Route 53</w:t>
      </w:r>
    </w:p>
    <w:p w14:paraId="74922208" w14:textId="2FDF4EB2" w:rsidR="0005199D" w:rsidRDefault="0005199D" w:rsidP="0005199D">
      <w:pPr>
        <w:pStyle w:val="ListParagraph"/>
      </w:pPr>
      <w:r>
        <w:t>Already we have a website</w:t>
      </w:r>
      <w:r w:rsidR="002D7BF1">
        <w:t xml:space="preserve"> i.e custom </w:t>
      </w:r>
      <w:r w:rsidR="00EF4E0A">
        <w:t>domain called</w:t>
      </w:r>
      <w:r>
        <w:t xml:space="preserve"> </w:t>
      </w:r>
      <w:hyperlink r:id="rId11" w:history="1">
        <w:r w:rsidRPr="00565C1C">
          <w:rPr>
            <w:rStyle w:val="Hyperlink"/>
          </w:rPr>
          <w:t>www.jhooq.org</w:t>
        </w:r>
      </w:hyperlink>
      <w:r>
        <w:t xml:space="preserve"> </w:t>
      </w:r>
      <w:r w:rsidR="00787373">
        <w:t xml:space="preserve">purchased form google </w:t>
      </w:r>
      <w:r w:rsidR="00EC3B76">
        <w:t>domains</w:t>
      </w:r>
      <w:r w:rsidR="003F40AD">
        <w:t xml:space="preserve"> for this we have already created hosted zones and the NS record values </w:t>
      </w:r>
      <w:r w:rsidR="00403BFD">
        <w:t xml:space="preserve">present in AWS R53 should be copied to google </w:t>
      </w:r>
      <w:r w:rsidR="007D1BC4">
        <w:t>domains</w:t>
      </w:r>
      <w:r w:rsidR="004A1E77">
        <w:t xml:space="preserve"> custom name servers.</w:t>
      </w:r>
    </w:p>
    <w:p w14:paraId="2179254F" w14:textId="77777777" w:rsidR="003F2C99" w:rsidRDefault="003F2C99" w:rsidP="003F2C99">
      <w:pPr>
        <w:pStyle w:val="ListParagraph"/>
      </w:pPr>
    </w:p>
    <w:p w14:paraId="6B13DD14" w14:textId="5F83019B" w:rsidR="003F2C99" w:rsidRDefault="001B5A17" w:rsidP="003F2C99">
      <w:pPr>
        <w:pStyle w:val="ListParagraph"/>
      </w:pPr>
      <w:r w:rsidRPr="001B5A17">
        <w:rPr>
          <w:noProof/>
        </w:rPr>
        <w:lastRenderedPageBreak/>
        <w:drawing>
          <wp:inline distT="0" distB="0" distL="0" distR="0" wp14:anchorId="3FE18587" wp14:editId="4E8CCD16">
            <wp:extent cx="5731510" cy="32670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4C2B" w14:textId="385BB6EE" w:rsidR="00D5423C" w:rsidRDefault="00D5423C" w:rsidP="00D5423C">
      <w:pPr>
        <w:pStyle w:val="ListParagraph"/>
      </w:pPr>
      <w:r w:rsidRPr="00D5423C">
        <w:rPr>
          <w:noProof/>
        </w:rPr>
        <w:drawing>
          <wp:inline distT="0" distB="0" distL="0" distR="0" wp14:anchorId="3185951D" wp14:editId="6C49997C">
            <wp:extent cx="5731510" cy="26904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48D7" w14:textId="74724689" w:rsidR="00AA7400" w:rsidRDefault="00AA7400" w:rsidP="00D5423C">
      <w:pPr>
        <w:pStyle w:val="ListParagraph"/>
      </w:pPr>
      <w:r w:rsidRPr="00AA7400">
        <w:rPr>
          <w:noProof/>
        </w:rPr>
        <w:drawing>
          <wp:inline distT="0" distB="0" distL="0" distR="0" wp14:anchorId="5F08EE7A" wp14:editId="51BA3D07">
            <wp:extent cx="5731510" cy="24834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AA6A" w14:textId="2AF5F131" w:rsidR="004A445A" w:rsidRDefault="004A445A" w:rsidP="00D5423C">
      <w:pPr>
        <w:pStyle w:val="ListParagraph"/>
      </w:pPr>
      <w:r w:rsidRPr="004A445A">
        <w:rPr>
          <w:noProof/>
        </w:rPr>
        <w:lastRenderedPageBreak/>
        <w:drawing>
          <wp:inline distT="0" distB="0" distL="0" distR="0" wp14:anchorId="3832BBDE" wp14:editId="7DB6CE02">
            <wp:extent cx="5731510" cy="24472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6AEF" w14:textId="77777777" w:rsidR="00AA7400" w:rsidRDefault="00AA7400" w:rsidP="00D5423C">
      <w:pPr>
        <w:pStyle w:val="ListParagraph"/>
      </w:pPr>
    </w:p>
    <w:p w14:paraId="6639EEE5" w14:textId="129415E0" w:rsidR="00932166" w:rsidRDefault="00932166" w:rsidP="0094663B">
      <w:pPr>
        <w:pStyle w:val="ListParagraph"/>
        <w:numPr>
          <w:ilvl w:val="0"/>
          <w:numId w:val="1"/>
        </w:numPr>
      </w:pPr>
      <w:r>
        <w:t xml:space="preserve">What is Name </w:t>
      </w:r>
      <w:r w:rsidR="00C12570">
        <w:t>Server,</w:t>
      </w:r>
      <w:r>
        <w:t xml:space="preserve"> A Name </w:t>
      </w:r>
      <w:r w:rsidR="00C12570">
        <w:t>record,</w:t>
      </w:r>
      <w:r>
        <w:t xml:space="preserve"> CNAME record </w:t>
      </w:r>
      <w:r w:rsidR="00C12570">
        <w:t>and ALIAS</w:t>
      </w:r>
      <w:r>
        <w:t xml:space="preserve"> record.</w:t>
      </w:r>
    </w:p>
    <w:p w14:paraId="0A029872" w14:textId="751C3C9C" w:rsidR="00AF18B5" w:rsidRDefault="00AF18B5" w:rsidP="00AF18B5">
      <w:pPr>
        <w:pStyle w:val="ListParagraph"/>
      </w:pPr>
      <w:r>
        <w:t xml:space="preserve">Create any EC2 instance and allow ssh </w:t>
      </w:r>
      <w:r w:rsidR="009C1A19">
        <w:t xml:space="preserve">22 </w:t>
      </w:r>
      <w:r>
        <w:t xml:space="preserve">and http </w:t>
      </w:r>
      <w:r w:rsidR="009C1A19">
        <w:t xml:space="preserve">80 </w:t>
      </w:r>
      <w:r w:rsidR="002B3717">
        <w:t xml:space="preserve">ports </w:t>
      </w:r>
      <w:r w:rsidR="00A4675B">
        <w:t xml:space="preserve">for connecting to that server and access to the </w:t>
      </w:r>
      <w:r w:rsidR="00280200">
        <w:t>webserver (</w:t>
      </w:r>
      <w:r w:rsidR="0036038A">
        <w:t>apache httpd server</w:t>
      </w:r>
      <w:r w:rsidR="009C1A19">
        <w:t>)</w:t>
      </w:r>
      <w:r w:rsidR="00A4675B">
        <w:t xml:space="preserve"> that got </w:t>
      </w:r>
      <w:r w:rsidR="00B44307">
        <w:t>installed</w:t>
      </w:r>
      <w:r w:rsidR="00A4675B">
        <w:t xml:space="preserve"> into this server .</w:t>
      </w:r>
    </w:p>
    <w:p w14:paraId="5CDA1208" w14:textId="634D0B49" w:rsidR="00D714B2" w:rsidRDefault="00D714B2" w:rsidP="00AF18B5">
      <w:pPr>
        <w:pStyle w:val="ListParagraph"/>
      </w:pPr>
      <w:r>
        <w:t>Auto enable public ip .</w:t>
      </w:r>
    </w:p>
    <w:p w14:paraId="5AF56211" w14:textId="00F0B9F3" w:rsidR="009E6569" w:rsidRDefault="009E6569" w:rsidP="00AF18B5">
      <w:pPr>
        <w:pStyle w:val="ListParagraph"/>
      </w:pPr>
      <w:r>
        <w:t xml:space="preserve">Now access this server with public ip </w:t>
      </w:r>
    </w:p>
    <w:p w14:paraId="4424996E" w14:textId="1F79F167" w:rsidR="009E6569" w:rsidRDefault="008034A3" w:rsidP="00AF18B5">
      <w:pPr>
        <w:pStyle w:val="ListParagraph"/>
      </w:pPr>
      <w:r w:rsidRPr="008034A3">
        <w:rPr>
          <w:noProof/>
        </w:rPr>
        <w:drawing>
          <wp:inline distT="0" distB="0" distL="0" distR="0" wp14:anchorId="242EC9AC" wp14:editId="31FB8960">
            <wp:extent cx="2863997" cy="13208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58D4" w14:textId="7891B396" w:rsidR="008034A3" w:rsidRDefault="008034A3" w:rsidP="00AF18B5">
      <w:pPr>
        <w:pStyle w:val="ListParagraph"/>
      </w:pPr>
      <w:r>
        <w:t xml:space="preserve">Here we are accessing the server </w:t>
      </w:r>
      <w:r w:rsidR="00EF4E0A">
        <w:t>(apache server home page)</w:t>
      </w:r>
      <w:r>
        <w:t xml:space="preserve">with public ip but we shouldn’t do like this instead </w:t>
      </w:r>
      <w:r w:rsidR="00EF4E0A">
        <w:t xml:space="preserve">we need to access the apache server home page  with </w:t>
      </w:r>
      <w:hyperlink r:id="rId17" w:history="1">
        <w:r w:rsidR="00EF4E0A" w:rsidRPr="00565C1C">
          <w:rPr>
            <w:rStyle w:val="Hyperlink"/>
          </w:rPr>
          <w:t>www.jhooq.org</w:t>
        </w:r>
      </w:hyperlink>
      <w:r w:rsidR="00205CBF">
        <w:t xml:space="preserve"> , for this we need to </w:t>
      </w:r>
      <w:r w:rsidR="002516AA">
        <w:t>create</w:t>
      </w:r>
      <w:r w:rsidR="00205CBF">
        <w:t xml:space="preserve"> a A record type in R53 hosted zone to point </w:t>
      </w:r>
      <w:r w:rsidR="00C251E9">
        <w:t>out to this particular Ec2 instance.</w:t>
      </w:r>
    </w:p>
    <w:p w14:paraId="2CF08E35" w14:textId="764728D4" w:rsidR="007D466D" w:rsidRDefault="007D466D" w:rsidP="00AF18B5">
      <w:pPr>
        <w:pStyle w:val="ListParagraph"/>
      </w:pPr>
      <w:r w:rsidRPr="007D466D">
        <w:rPr>
          <w:noProof/>
        </w:rPr>
        <w:lastRenderedPageBreak/>
        <w:drawing>
          <wp:inline distT="0" distB="0" distL="0" distR="0" wp14:anchorId="08A8FC78" wp14:editId="55EA324D">
            <wp:extent cx="4216617" cy="24194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5FF" w:rsidRPr="006175FF">
        <w:rPr>
          <w:noProof/>
        </w:rPr>
        <w:drawing>
          <wp:inline distT="0" distB="0" distL="0" distR="0" wp14:anchorId="22F64B6C" wp14:editId="5DB83231">
            <wp:extent cx="5207268" cy="34926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A534" w14:textId="2DB59076" w:rsidR="00B20D33" w:rsidRDefault="00B20D33" w:rsidP="00AF18B5">
      <w:pPr>
        <w:pStyle w:val="ListParagraph"/>
      </w:pPr>
      <w:r w:rsidRPr="00B20D33">
        <w:rPr>
          <w:noProof/>
        </w:rPr>
        <w:drawing>
          <wp:inline distT="0" distB="0" distL="0" distR="0" wp14:anchorId="2973CEAB" wp14:editId="05085207">
            <wp:extent cx="5731510" cy="26022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6540" w14:textId="34FC62C9" w:rsidR="009C400A" w:rsidRDefault="009C400A" w:rsidP="00AF18B5">
      <w:pPr>
        <w:pStyle w:val="ListParagraph"/>
      </w:pPr>
      <w:r w:rsidRPr="009C400A">
        <w:rPr>
          <w:noProof/>
        </w:rPr>
        <w:lastRenderedPageBreak/>
        <w:drawing>
          <wp:inline distT="0" distB="0" distL="0" distR="0" wp14:anchorId="51669076" wp14:editId="66C0EEBC">
            <wp:extent cx="4610337" cy="4261069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EFD8" w14:textId="6D64D49A" w:rsidR="009C400A" w:rsidRDefault="009C400A" w:rsidP="00AF18B5">
      <w:pPr>
        <w:pStyle w:val="ListParagraph"/>
      </w:pPr>
      <w:r>
        <w:t xml:space="preserve">In the above keep the </w:t>
      </w:r>
      <w:r w:rsidR="002168D4">
        <w:t>sub domain empty since we are not having sub domain.</w:t>
      </w:r>
    </w:p>
    <w:p w14:paraId="502DDA12" w14:textId="6BA08A3B" w:rsidR="002168D4" w:rsidRDefault="002168D4" w:rsidP="00AF18B5">
      <w:pPr>
        <w:pStyle w:val="ListParagraph"/>
      </w:pPr>
      <w:r>
        <w:t xml:space="preserve">Provide the Ec2 </w:t>
      </w:r>
      <w:r w:rsidR="00563A61">
        <w:t>instance</w:t>
      </w:r>
      <w:r>
        <w:t xml:space="preserve"> public ip address </w:t>
      </w:r>
      <w:r w:rsidR="00563A61">
        <w:t xml:space="preserve">in the </w:t>
      </w:r>
      <w:r w:rsidR="00727A35">
        <w:t>endpoint.</w:t>
      </w:r>
    </w:p>
    <w:p w14:paraId="5EBBA2A7" w14:textId="24750CCE" w:rsidR="00D12D3A" w:rsidRDefault="00D12D3A" w:rsidP="00AF18B5">
      <w:pPr>
        <w:pStyle w:val="ListParagraph"/>
      </w:pPr>
      <w:r w:rsidRPr="00D12D3A">
        <w:rPr>
          <w:noProof/>
        </w:rPr>
        <w:drawing>
          <wp:inline distT="0" distB="0" distL="0" distR="0" wp14:anchorId="39790132" wp14:editId="2C47EEDF">
            <wp:extent cx="5731510" cy="22936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AB3" w14:textId="0B0666BD" w:rsidR="007469D3" w:rsidRDefault="007469D3" w:rsidP="00AF18B5">
      <w:pPr>
        <w:pStyle w:val="ListParagraph"/>
      </w:pPr>
      <w:r>
        <w:t>Edit the record and change the TTL to 10seconds for testing purpose.</w:t>
      </w:r>
    </w:p>
    <w:p w14:paraId="4A8E441F" w14:textId="5A123FCC" w:rsidR="007469D3" w:rsidRDefault="007469D3" w:rsidP="00AF18B5">
      <w:pPr>
        <w:pStyle w:val="ListParagraph"/>
      </w:pPr>
      <w:r w:rsidRPr="007469D3">
        <w:rPr>
          <w:noProof/>
        </w:rPr>
        <w:lastRenderedPageBreak/>
        <w:drawing>
          <wp:inline distT="0" distB="0" distL="0" distR="0" wp14:anchorId="09264D9A" wp14:editId="1D7BD448">
            <wp:extent cx="3778444" cy="40261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9F70" w14:textId="77777777" w:rsidR="0081010F" w:rsidRDefault="0081010F" w:rsidP="00AF18B5">
      <w:pPr>
        <w:pStyle w:val="ListParagraph"/>
      </w:pPr>
    </w:p>
    <w:p w14:paraId="0D34E305" w14:textId="4542578F" w:rsidR="0081010F" w:rsidRDefault="0081010F" w:rsidP="00AF18B5">
      <w:pPr>
        <w:pStyle w:val="ListParagraph"/>
      </w:pPr>
      <w:r>
        <w:t>Now select the record and click on create record.</w:t>
      </w:r>
    </w:p>
    <w:p w14:paraId="5C561354" w14:textId="77777777" w:rsidR="0081010F" w:rsidRDefault="0081010F" w:rsidP="00AF18B5">
      <w:pPr>
        <w:pStyle w:val="ListParagraph"/>
      </w:pPr>
    </w:p>
    <w:p w14:paraId="7476FA00" w14:textId="28E661B7" w:rsidR="0081010F" w:rsidRDefault="0081010F" w:rsidP="00AF18B5">
      <w:pPr>
        <w:pStyle w:val="ListParagraph"/>
      </w:pPr>
      <w:r w:rsidRPr="0081010F">
        <w:rPr>
          <w:noProof/>
        </w:rPr>
        <w:drawing>
          <wp:inline distT="0" distB="0" distL="0" distR="0" wp14:anchorId="293F778F" wp14:editId="0DA084B8">
            <wp:extent cx="5731510" cy="22688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1346" w14:textId="61842E70" w:rsidR="0085530C" w:rsidRDefault="0085530C" w:rsidP="00AF18B5">
      <w:pPr>
        <w:pStyle w:val="ListParagraph"/>
      </w:pPr>
      <w:r w:rsidRPr="0085530C">
        <w:rPr>
          <w:noProof/>
        </w:rPr>
        <w:lastRenderedPageBreak/>
        <w:drawing>
          <wp:inline distT="0" distB="0" distL="0" distR="0" wp14:anchorId="26F66C3D" wp14:editId="4D325635">
            <wp:extent cx="5731510" cy="33369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12B9" w14:textId="77777777" w:rsidR="003A7821" w:rsidRDefault="003A7821" w:rsidP="00AF18B5">
      <w:pPr>
        <w:pStyle w:val="ListParagraph"/>
      </w:pPr>
    </w:p>
    <w:p w14:paraId="17F5E5AF" w14:textId="236AB37B" w:rsidR="003A7821" w:rsidRDefault="003A7821" w:rsidP="00AF18B5">
      <w:pPr>
        <w:pStyle w:val="ListParagraph"/>
      </w:pPr>
      <w:r>
        <w:t xml:space="preserve">Now </w:t>
      </w:r>
      <w:r w:rsidR="00E92904">
        <w:t xml:space="preserve">access the Ec2 instance with the custom Domain  </w:t>
      </w:r>
      <w:hyperlink r:id="rId26" w:history="1">
        <w:r w:rsidR="00E92904" w:rsidRPr="00565C1C">
          <w:rPr>
            <w:rStyle w:val="Hyperlink"/>
          </w:rPr>
          <w:t>www.jhooq.org</w:t>
        </w:r>
      </w:hyperlink>
    </w:p>
    <w:p w14:paraId="3C6DE044" w14:textId="6DF36E0C" w:rsidR="003A7821" w:rsidRDefault="003A7821" w:rsidP="00AF18B5">
      <w:pPr>
        <w:pStyle w:val="ListParagraph"/>
      </w:pPr>
      <w:r w:rsidRPr="003A7821">
        <w:rPr>
          <w:noProof/>
        </w:rPr>
        <w:drawing>
          <wp:inline distT="0" distB="0" distL="0" distR="0" wp14:anchorId="2ED1B753" wp14:editId="3E72B375">
            <wp:extent cx="3397425" cy="12065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293A" w14:textId="12B75D20" w:rsidR="00FA1EBC" w:rsidRDefault="00FA1EBC" w:rsidP="00FA1EBC">
      <w:r>
        <w:t xml:space="preserve">Routing </w:t>
      </w:r>
      <w:r w:rsidR="009C1921">
        <w:t>Types?</w:t>
      </w:r>
    </w:p>
    <w:p w14:paraId="0157F6C7" w14:textId="4300EAE8" w:rsidR="00FA1EBC" w:rsidRDefault="00FA1EBC" w:rsidP="00FA1EBC">
      <w:pPr>
        <w:pStyle w:val="ListParagraph"/>
        <w:numPr>
          <w:ilvl w:val="0"/>
          <w:numId w:val="2"/>
        </w:numPr>
      </w:pPr>
      <w:r>
        <w:t xml:space="preserve">Simple Routing </w:t>
      </w:r>
    </w:p>
    <w:p w14:paraId="4AC5F1F2" w14:textId="06BA57F1" w:rsidR="00564489" w:rsidRDefault="00564489" w:rsidP="00564489">
      <w:r w:rsidRPr="00564489">
        <w:rPr>
          <w:noProof/>
        </w:rPr>
        <w:drawing>
          <wp:inline distT="0" distB="0" distL="0" distR="0" wp14:anchorId="35CC7DB6" wp14:editId="1455E7F6">
            <wp:extent cx="5731510" cy="29394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68BD" w14:textId="1D251F66" w:rsidR="006A4837" w:rsidRDefault="006A4837" w:rsidP="006A4837">
      <w:r>
        <w:lastRenderedPageBreak/>
        <w:t>So here we have 1 problem if we change the Ec2 instance then we must change the ip address in A Record Type as well which is not a good practice to use the static ip in the A Record Type so, solution is Load Balancer</w:t>
      </w:r>
      <w:r>
        <w:t>.</w:t>
      </w:r>
    </w:p>
    <w:p w14:paraId="6DE95E04" w14:textId="78173C68" w:rsidR="00C724E6" w:rsidRDefault="001D6AD4" w:rsidP="001D6AD4">
      <w:r>
        <w:t>First,</w:t>
      </w:r>
      <w:r w:rsidR="00C724E6">
        <w:t xml:space="preserve"> we need to create this infra before creating Load balancer.</w:t>
      </w:r>
    </w:p>
    <w:p w14:paraId="7F0D44FE" w14:textId="777E9CAA" w:rsidR="006A4837" w:rsidRDefault="0046113D" w:rsidP="006A4837">
      <w:pPr>
        <w:pStyle w:val="ListParagraph"/>
      </w:pPr>
      <w:r w:rsidRPr="0046113D">
        <w:drawing>
          <wp:inline distT="0" distB="0" distL="0" distR="0" wp14:anchorId="4F4D21D7" wp14:editId="5D180727">
            <wp:extent cx="4178515" cy="267348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6037" w14:textId="77777777" w:rsidR="00E1012B" w:rsidRDefault="00E1012B" w:rsidP="006A4837">
      <w:pPr>
        <w:pStyle w:val="ListParagraph"/>
      </w:pPr>
    </w:p>
    <w:p w14:paraId="5FC0373A" w14:textId="4BC897F8" w:rsidR="00677164" w:rsidRDefault="00E1012B" w:rsidP="006A4837">
      <w:pPr>
        <w:pStyle w:val="ListParagraph"/>
      </w:pPr>
      <w:r>
        <w:t xml:space="preserve">Crate </w:t>
      </w:r>
      <w:r w:rsidR="007F1AC5">
        <w:t>VPC</w:t>
      </w:r>
      <w:r w:rsidR="00D20EC6">
        <w:t xml:space="preserve"> 12.0.0./</w:t>
      </w:r>
      <w:r w:rsidR="00677164">
        <w:t>16</w:t>
      </w:r>
      <w:r w:rsidR="00BA0451">
        <w:t xml:space="preserve"> (</w:t>
      </w:r>
      <w:r w:rsidR="00380049">
        <w:t>65,536</w:t>
      </w:r>
      <w:r w:rsidR="00BA0451">
        <w:t>)</w:t>
      </w:r>
      <w:r w:rsidR="00677164">
        <w:t>,</w:t>
      </w:r>
      <w:r>
        <w:t xml:space="preserve"> Create 3 Subnets </w:t>
      </w:r>
    </w:p>
    <w:p w14:paraId="1F4DB513" w14:textId="08B7710E" w:rsidR="00E1012B" w:rsidRDefault="00DC2946" w:rsidP="006A4837">
      <w:pPr>
        <w:pStyle w:val="ListParagraph"/>
      </w:pPr>
      <w:r>
        <w:t xml:space="preserve">in which 2 are public </w:t>
      </w:r>
      <w:r w:rsidR="00677164">
        <w:t>12.0.1.0/</w:t>
      </w:r>
      <w:r w:rsidR="00DD62DE">
        <w:t>24</w:t>
      </w:r>
      <w:r w:rsidR="00677164">
        <w:t xml:space="preserve"> (256 IPs), </w:t>
      </w:r>
      <w:r w:rsidR="00677164">
        <w:t>12.0.</w:t>
      </w:r>
      <w:r w:rsidR="00677164">
        <w:t>2</w:t>
      </w:r>
      <w:r w:rsidR="00677164">
        <w:t>.0/</w:t>
      </w:r>
      <w:r w:rsidR="00DD62DE">
        <w:t>24</w:t>
      </w:r>
      <w:r w:rsidR="00E02546">
        <w:t xml:space="preserve"> </w:t>
      </w:r>
      <w:r w:rsidR="00E02546">
        <w:t>(256 IPs</w:t>
      </w:r>
      <w:r w:rsidR="00E02546">
        <w:t>), and</w:t>
      </w:r>
      <w:r>
        <w:t xml:space="preserve"> 1 is private</w:t>
      </w:r>
      <w:r w:rsidR="00677164">
        <w:t xml:space="preserve"> </w:t>
      </w:r>
      <w:r w:rsidR="00677164">
        <w:t>12.0.</w:t>
      </w:r>
      <w:r w:rsidR="00677164">
        <w:t>3</w:t>
      </w:r>
      <w:r w:rsidR="00677164">
        <w:t>.0/</w:t>
      </w:r>
      <w:r w:rsidR="00DD62DE">
        <w:t xml:space="preserve">24 </w:t>
      </w:r>
      <w:r w:rsidR="00E02546">
        <w:t>(256 IPs)</w:t>
      </w:r>
    </w:p>
    <w:p w14:paraId="587D8DA5" w14:textId="02E555D8" w:rsidR="00C14388" w:rsidRDefault="00C14388" w:rsidP="006A4837">
      <w:pPr>
        <w:pStyle w:val="ListParagraph"/>
      </w:pPr>
      <w:r>
        <w:t xml:space="preserve">Create IGW and attach it </w:t>
      </w:r>
      <w:r w:rsidR="004B5C5B">
        <w:t xml:space="preserve">to the </w:t>
      </w:r>
      <w:r w:rsidR="000745A6">
        <w:t>VPC.</w:t>
      </w:r>
    </w:p>
    <w:p w14:paraId="1D23C12D" w14:textId="1325C2C8" w:rsidR="000745A6" w:rsidRDefault="000745A6" w:rsidP="006A4837">
      <w:pPr>
        <w:pStyle w:val="ListParagraph"/>
      </w:pPr>
      <w:r>
        <w:t>Create Route Table</w:t>
      </w:r>
      <w:r w:rsidR="00D07BF3">
        <w:t xml:space="preserve">s for both the Subnets. </w:t>
      </w:r>
    </w:p>
    <w:p w14:paraId="5CC4783B" w14:textId="6468F5B9" w:rsidR="00D07BF3" w:rsidRDefault="00D07BF3" w:rsidP="006A4837">
      <w:pPr>
        <w:pStyle w:val="ListParagraph"/>
      </w:pPr>
      <w:r>
        <w:t xml:space="preserve">    Create </w:t>
      </w:r>
      <w:r>
        <w:t xml:space="preserve">Route Table for the </w:t>
      </w:r>
      <w:r>
        <w:t xml:space="preserve">Public </w:t>
      </w:r>
      <w:r>
        <w:t>Subnet</w:t>
      </w:r>
    </w:p>
    <w:p w14:paraId="17BE48DF" w14:textId="27F4344B" w:rsidR="00245112" w:rsidRDefault="00245112" w:rsidP="006A4837">
      <w:pPr>
        <w:pStyle w:val="ListParagraph"/>
      </w:pPr>
      <w:r>
        <w:t xml:space="preserve">      Go to subnet Associations </w:t>
      </w:r>
      <w:r w:rsidR="00A866D1">
        <w:t xml:space="preserve">and select only the public </w:t>
      </w:r>
      <w:r w:rsidR="003C1B5E">
        <w:t>subnets.</w:t>
      </w:r>
    </w:p>
    <w:p w14:paraId="6E270E69" w14:textId="00AC21CA" w:rsidR="00C4707C" w:rsidRDefault="00C4707C" w:rsidP="006A4837">
      <w:pPr>
        <w:pStyle w:val="ListParagraph"/>
      </w:pPr>
      <w:r>
        <w:t xml:space="preserve">        Click on Edit Routes </w:t>
      </w:r>
      <w:r w:rsidR="00B95D28">
        <w:t>and add the IGW</w:t>
      </w:r>
      <w:r w:rsidR="00BE5251">
        <w:t xml:space="preserve"> because any one from internet can access this Public subnet.</w:t>
      </w:r>
      <w:r w:rsidR="008E03B2">
        <w:t>s</w:t>
      </w:r>
    </w:p>
    <w:p w14:paraId="2C1E51A5" w14:textId="112AE3D6" w:rsidR="00B95D28" w:rsidRDefault="00B95D28" w:rsidP="006A4837">
      <w:pPr>
        <w:pStyle w:val="ListParagraph"/>
      </w:pPr>
      <w:r w:rsidRPr="00B95D28">
        <w:drawing>
          <wp:inline distT="0" distB="0" distL="0" distR="0" wp14:anchorId="35734369" wp14:editId="7FF3C3D6">
            <wp:extent cx="5731510" cy="1931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D93D" w14:textId="76064D72" w:rsidR="00B73BFA" w:rsidRDefault="00B73BFA" w:rsidP="006A4837">
      <w:pPr>
        <w:pStyle w:val="ListParagraph"/>
      </w:pPr>
      <w:r>
        <w:t xml:space="preserve">Create Ec2 Instance </w:t>
      </w:r>
      <w:r w:rsidR="001B55AA">
        <w:t>in public subnet</w:t>
      </w:r>
      <w:r w:rsidR="000121E4">
        <w:t xml:space="preserve"> and enable SG ports for ssh 22 and HTTP 80</w:t>
      </w:r>
      <w:r w:rsidR="00EC04E2">
        <w:t xml:space="preserve"> for apache HTTPD S/w</w:t>
      </w:r>
      <w:r w:rsidR="00295629">
        <w:t xml:space="preserve"> in </w:t>
      </w:r>
      <w:r w:rsidR="00ED1C6F">
        <w:t>user data</w:t>
      </w:r>
      <w:r w:rsidR="00295629">
        <w:t>.</w:t>
      </w:r>
    </w:p>
    <w:p w14:paraId="21ACE1D2" w14:textId="10794AF6" w:rsidR="00295629" w:rsidRDefault="00295629" w:rsidP="006A4837">
      <w:pPr>
        <w:pStyle w:val="ListParagraph"/>
      </w:pPr>
      <w:r w:rsidRPr="00295629">
        <w:lastRenderedPageBreak/>
        <w:drawing>
          <wp:inline distT="0" distB="0" distL="0" distR="0" wp14:anchorId="183D892D" wp14:editId="0BC4339B">
            <wp:extent cx="3359323" cy="16256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98EA" w14:textId="77777777" w:rsidR="00B73BFA" w:rsidRDefault="00B73BFA" w:rsidP="006A4837">
      <w:pPr>
        <w:pStyle w:val="ListParagraph"/>
      </w:pPr>
    </w:p>
    <w:p w14:paraId="4961632D" w14:textId="667F8554" w:rsidR="00004817" w:rsidRDefault="00004817" w:rsidP="006A4837">
      <w:pPr>
        <w:pStyle w:val="ListParagraph"/>
      </w:pPr>
      <w:r>
        <w:t xml:space="preserve">    </w:t>
      </w:r>
      <w:r>
        <w:t>Create Route Table for the P</w:t>
      </w:r>
      <w:r>
        <w:t>rivate</w:t>
      </w:r>
      <w:r>
        <w:t xml:space="preserve"> Subnet</w:t>
      </w:r>
    </w:p>
    <w:p w14:paraId="0CF64C87" w14:textId="78854649" w:rsidR="003C1B5E" w:rsidRDefault="003C1B5E" w:rsidP="006A4837">
      <w:pPr>
        <w:pStyle w:val="ListParagraph"/>
      </w:pPr>
      <w:r>
        <w:t xml:space="preserve">       </w:t>
      </w:r>
      <w:r>
        <w:t>Go to subnet Associations and select only the Private subnet</w:t>
      </w:r>
      <w:r w:rsidR="005357B7">
        <w:t>.</w:t>
      </w:r>
    </w:p>
    <w:p w14:paraId="0238B2AE" w14:textId="6CE93223" w:rsidR="005357B7" w:rsidRDefault="005357B7" w:rsidP="006A4837">
      <w:pPr>
        <w:pStyle w:val="ListParagraph"/>
      </w:pPr>
      <w:r>
        <w:t xml:space="preserve">         </w:t>
      </w:r>
      <w:r w:rsidR="0033324A">
        <w:t>VV.IMP:</w:t>
      </w:r>
      <w:r>
        <w:t xml:space="preserve"> In </w:t>
      </w:r>
      <w:r>
        <w:t>Private subnet</w:t>
      </w:r>
      <w:r>
        <w:t xml:space="preserve"> we shouldn’t </w:t>
      </w:r>
      <w:r w:rsidR="0033324A">
        <w:t>add</w:t>
      </w:r>
      <w:r>
        <w:t xml:space="preserve"> IGW</w:t>
      </w:r>
      <w:r w:rsidR="0033324A">
        <w:t xml:space="preserve"> in route table.</w:t>
      </w:r>
    </w:p>
    <w:p w14:paraId="6E9B4858" w14:textId="77777777" w:rsidR="007F1AC5" w:rsidRDefault="007F1AC5" w:rsidP="006A4837">
      <w:pPr>
        <w:pStyle w:val="ListParagraph"/>
      </w:pPr>
    </w:p>
    <w:p w14:paraId="6C577E30" w14:textId="0CA4327D" w:rsidR="006277BF" w:rsidRDefault="006277BF" w:rsidP="006A4837">
      <w:pPr>
        <w:pStyle w:val="ListParagraph"/>
      </w:pPr>
      <w:r>
        <w:t xml:space="preserve">Now we need Create Target Group </w:t>
      </w:r>
    </w:p>
    <w:p w14:paraId="78E2511A" w14:textId="50FCF19C" w:rsidR="00D14BF3" w:rsidRDefault="009905E5" w:rsidP="006A4837">
      <w:pPr>
        <w:pStyle w:val="ListParagraph"/>
      </w:pPr>
      <w:r w:rsidRPr="009905E5">
        <w:drawing>
          <wp:inline distT="0" distB="0" distL="0" distR="0" wp14:anchorId="12CDCDBC" wp14:editId="7C5A5386">
            <wp:extent cx="3753043" cy="20956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08C4" w14:textId="4124D383" w:rsidR="009E3B93" w:rsidRDefault="009E3B93" w:rsidP="006A4837">
      <w:pPr>
        <w:pStyle w:val="ListParagraph"/>
      </w:pPr>
      <w:r w:rsidRPr="009E3B93">
        <w:drawing>
          <wp:inline distT="0" distB="0" distL="0" distR="0" wp14:anchorId="3CD318D7" wp14:editId="3FE1FD45">
            <wp:extent cx="5731510" cy="35013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5352" w14:textId="77777777" w:rsidR="000A6FAA" w:rsidRDefault="000A6FAA" w:rsidP="006A4837">
      <w:pPr>
        <w:pStyle w:val="ListParagraph"/>
      </w:pPr>
    </w:p>
    <w:p w14:paraId="5C4324EA" w14:textId="02C01222" w:rsidR="000A6FAA" w:rsidRDefault="000A6FAA" w:rsidP="006A4837">
      <w:pPr>
        <w:pStyle w:val="ListParagraph"/>
      </w:pPr>
      <w:r>
        <w:t>Now create ALB.</w:t>
      </w:r>
    </w:p>
    <w:p w14:paraId="79C08D78" w14:textId="7220A3E3" w:rsidR="000A6FAA" w:rsidRDefault="00CF5855" w:rsidP="006A4837">
      <w:pPr>
        <w:pStyle w:val="ListParagraph"/>
      </w:pPr>
      <w:r w:rsidRPr="00CF5855">
        <w:lastRenderedPageBreak/>
        <w:drawing>
          <wp:inline distT="0" distB="0" distL="0" distR="0" wp14:anchorId="693C251D" wp14:editId="4368A7DF">
            <wp:extent cx="1778091" cy="307355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0609" w14:textId="3559A004" w:rsidR="00DD6C2E" w:rsidRDefault="00EC6876" w:rsidP="006A4837">
      <w:pPr>
        <w:pStyle w:val="ListParagraph"/>
      </w:pPr>
      <w:r w:rsidRPr="00EC6876">
        <w:drawing>
          <wp:inline distT="0" distB="0" distL="0" distR="0" wp14:anchorId="4A5C81AF" wp14:editId="59E7F44F">
            <wp:extent cx="4629388" cy="240677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146B" w14:textId="77777777" w:rsidR="00EC6876" w:rsidRDefault="00EC6876" w:rsidP="006A4837">
      <w:pPr>
        <w:pStyle w:val="ListParagraph"/>
      </w:pPr>
    </w:p>
    <w:p w14:paraId="6355FA6D" w14:textId="64997107" w:rsidR="00EC6876" w:rsidRDefault="00EC6876" w:rsidP="006A4837">
      <w:pPr>
        <w:pStyle w:val="ListParagraph"/>
      </w:pPr>
      <w:r>
        <w:t xml:space="preserve">Create SG for ALB and </w:t>
      </w:r>
      <w:r>
        <w:t>enable SG ports for ssh 22 and HTTP 80 for apache HTTPD</w:t>
      </w:r>
    </w:p>
    <w:p w14:paraId="787328C9" w14:textId="0548B061" w:rsidR="009A0E85" w:rsidRDefault="009A0E85" w:rsidP="006A4837">
      <w:pPr>
        <w:pStyle w:val="ListParagraph"/>
      </w:pPr>
      <w:r w:rsidRPr="009A0E85">
        <w:drawing>
          <wp:inline distT="0" distB="0" distL="0" distR="0" wp14:anchorId="50A325F6" wp14:editId="0F526C36">
            <wp:extent cx="5731510" cy="24879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A7D5" w14:textId="77777777" w:rsidR="00C622B1" w:rsidRDefault="00C622B1" w:rsidP="006A4837">
      <w:pPr>
        <w:pStyle w:val="ListParagraph"/>
      </w:pPr>
    </w:p>
    <w:p w14:paraId="5F9E86A9" w14:textId="4E70B9A1" w:rsidR="00C622B1" w:rsidRDefault="00C622B1" w:rsidP="006A4837">
      <w:pPr>
        <w:pStyle w:val="ListParagraph"/>
      </w:pPr>
      <w:r>
        <w:t>Now configure the Target Group we have created in Listener</w:t>
      </w:r>
      <w:r w:rsidR="000B07D1">
        <w:t xml:space="preserve"> and Routing section of ALB.</w:t>
      </w:r>
    </w:p>
    <w:p w14:paraId="4AE5993F" w14:textId="7E74A737" w:rsidR="000B07D1" w:rsidRDefault="000B07D1" w:rsidP="006A4837">
      <w:pPr>
        <w:pStyle w:val="ListParagraph"/>
      </w:pPr>
      <w:r w:rsidRPr="000B07D1">
        <w:lastRenderedPageBreak/>
        <w:drawing>
          <wp:inline distT="0" distB="0" distL="0" distR="0" wp14:anchorId="5C3FF16C" wp14:editId="1C1DB399">
            <wp:extent cx="4153113" cy="19114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DCF4" w14:textId="51737BB9" w:rsidR="001C4348" w:rsidRDefault="001C4348" w:rsidP="006A4837">
      <w:pPr>
        <w:pStyle w:val="ListParagraph"/>
      </w:pPr>
      <w:r>
        <w:t xml:space="preserve">Copy the DNS Name of the ALB and hit enter </w:t>
      </w:r>
    </w:p>
    <w:p w14:paraId="0EEE95EC" w14:textId="115BABFB" w:rsidR="00CE02F1" w:rsidRDefault="00CE02F1" w:rsidP="006A4837">
      <w:pPr>
        <w:pStyle w:val="ListParagraph"/>
      </w:pPr>
      <w:r w:rsidRPr="00CE02F1">
        <w:drawing>
          <wp:inline distT="0" distB="0" distL="0" distR="0" wp14:anchorId="04E16CE4" wp14:editId="571B1CDA">
            <wp:extent cx="3352972" cy="143517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B6B3" w14:textId="3D2E023B" w:rsidR="00AD4726" w:rsidRDefault="00AD4726" w:rsidP="00AD4726">
      <w:pPr>
        <w:pStyle w:val="ListParagraph"/>
      </w:pPr>
      <w:r>
        <w:t>Now go to R53 and delete the A Name record type which we have created earlier.</w:t>
      </w:r>
    </w:p>
    <w:p w14:paraId="1FB363FA" w14:textId="77777777" w:rsidR="00B4715F" w:rsidRDefault="00B4715F" w:rsidP="00AD4726">
      <w:pPr>
        <w:pStyle w:val="ListParagraph"/>
      </w:pPr>
    </w:p>
    <w:p w14:paraId="208E45FF" w14:textId="4AF3147B" w:rsidR="00B4715F" w:rsidRDefault="00B4715F" w:rsidP="00AD4726">
      <w:pPr>
        <w:pStyle w:val="ListParagraph"/>
      </w:pPr>
      <w:r>
        <w:t xml:space="preserve">Now create new record </w:t>
      </w:r>
    </w:p>
    <w:p w14:paraId="577603B3" w14:textId="1BBCFF3F" w:rsidR="00B4715F" w:rsidRDefault="001E1389" w:rsidP="00AD4726">
      <w:pPr>
        <w:pStyle w:val="ListParagraph"/>
      </w:pPr>
      <w:r w:rsidRPr="001E1389">
        <w:drawing>
          <wp:inline distT="0" distB="0" distL="0" distR="0" wp14:anchorId="3C98DA3F" wp14:editId="4EF96BDE">
            <wp:extent cx="5296172" cy="255918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73A7" w14:textId="1D80ABA2" w:rsidR="00B80C14" w:rsidRDefault="00B80C14" w:rsidP="00AD4726">
      <w:pPr>
        <w:pStyle w:val="ListParagraph"/>
      </w:pPr>
      <w:r>
        <w:t>Select the ALB which we have created just now</w:t>
      </w:r>
    </w:p>
    <w:p w14:paraId="35D78FED" w14:textId="1C14BF7F" w:rsidR="00B80C14" w:rsidRDefault="00B80C14" w:rsidP="00AD4726">
      <w:pPr>
        <w:pStyle w:val="ListParagraph"/>
      </w:pPr>
      <w:r w:rsidRPr="00B80C14">
        <w:lastRenderedPageBreak/>
        <w:drawing>
          <wp:inline distT="0" distB="0" distL="0" distR="0" wp14:anchorId="63032115" wp14:editId="0A191A71">
            <wp:extent cx="3683189" cy="401975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95B7" w14:textId="2AD100B1" w:rsidR="000C529E" w:rsidRDefault="000C529E" w:rsidP="00AD4726">
      <w:pPr>
        <w:pStyle w:val="ListParagraph"/>
      </w:pPr>
      <w:r w:rsidRPr="000C529E">
        <w:drawing>
          <wp:inline distT="0" distB="0" distL="0" distR="0" wp14:anchorId="2F144205" wp14:editId="0AD69CD1">
            <wp:extent cx="5731510" cy="22885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1291" w14:textId="41CC2882" w:rsidR="00EA27B5" w:rsidRDefault="00EA27B5" w:rsidP="00AD4726">
      <w:pPr>
        <w:pStyle w:val="ListParagraph"/>
      </w:pPr>
      <w:r w:rsidRPr="00EA27B5">
        <w:drawing>
          <wp:inline distT="0" distB="0" distL="0" distR="0" wp14:anchorId="503ACB4F" wp14:editId="7A96657F">
            <wp:extent cx="5302523" cy="240042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F8" w14:textId="4C2B9D3A" w:rsidR="000C6A17" w:rsidRDefault="000C6A17" w:rsidP="00AD4726">
      <w:pPr>
        <w:pStyle w:val="ListParagraph"/>
      </w:pPr>
      <w:r w:rsidRPr="000C6A17">
        <w:lastRenderedPageBreak/>
        <w:drawing>
          <wp:inline distT="0" distB="0" distL="0" distR="0" wp14:anchorId="403B92A3" wp14:editId="48754584">
            <wp:extent cx="1530429" cy="977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9DDE" w14:textId="56CEB69D" w:rsidR="001D6AD4" w:rsidRDefault="001D6AD4" w:rsidP="001D6AD4">
      <w:pPr>
        <w:pStyle w:val="ListParagraph"/>
        <w:numPr>
          <w:ilvl w:val="0"/>
          <w:numId w:val="2"/>
        </w:numPr>
      </w:pPr>
      <w:r>
        <w:t xml:space="preserve">Weighted Routing: </w:t>
      </w:r>
    </w:p>
    <w:p w14:paraId="0494F8DE" w14:textId="77777777" w:rsidR="001D6AD4" w:rsidRDefault="001D6AD4" w:rsidP="00AD4726">
      <w:pPr>
        <w:pStyle w:val="ListParagraph"/>
      </w:pPr>
    </w:p>
    <w:p w14:paraId="68F2214F" w14:textId="5F459D7C" w:rsidR="006373C3" w:rsidRDefault="006373C3" w:rsidP="00AD4726">
      <w:pPr>
        <w:pStyle w:val="ListParagraph"/>
      </w:pPr>
      <w:r>
        <w:t xml:space="preserve">We will define the percentage of traffic to be routed </w:t>
      </w:r>
      <w:r w:rsidR="00234835">
        <w:t xml:space="preserve">to each ALB in </w:t>
      </w:r>
      <w:r w:rsidR="00234835">
        <w:t>Weighted Routing</w:t>
      </w:r>
      <w:r w:rsidR="00234835">
        <w:t>.</w:t>
      </w:r>
    </w:p>
    <w:p w14:paraId="7825729D" w14:textId="24700C7B" w:rsidR="00234835" w:rsidRDefault="00234835" w:rsidP="00AD4726">
      <w:pPr>
        <w:pStyle w:val="ListParagraph"/>
      </w:pPr>
      <w:r>
        <w:t xml:space="preserve">Basically we have more than 1 ALB in </w:t>
      </w:r>
      <w:r>
        <w:t>Weighted Routing</w:t>
      </w:r>
      <w:r>
        <w:t xml:space="preserve"> </w:t>
      </w:r>
      <w:r w:rsidR="0044088B">
        <w:t xml:space="preserve">so it will divide the traffic b/n them and forward it to the Ec2 instances </w:t>
      </w:r>
      <w:r w:rsidR="00B503A9">
        <w:t>.</w:t>
      </w:r>
    </w:p>
    <w:p w14:paraId="110CFD71" w14:textId="4456509C" w:rsidR="008409E6" w:rsidRDefault="008409E6" w:rsidP="00AD4726">
      <w:pPr>
        <w:pStyle w:val="ListParagraph"/>
      </w:pPr>
      <w:r w:rsidRPr="008409E6">
        <w:drawing>
          <wp:inline distT="0" distB="0" distL="0" distR="0" wp14:anchorId="3E5F590C" wp14:editId="6AE7FC2C">
            <wp:extent cx="5296172" cy="278779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667E" w14:textId="77777777" w:rsidR="00D342B0" w:rsidRDefault="00D342B0" w:rsidP="00AD4726">
      <w:pPr>
        <w:pStyle w:val="ListParagraph"/>
      </w:pPr>
    </w:p>
    <w:p w14:paraId="0C0EC95E" w14:textId="2D2120EC" w:rsidR="00D342B0" w:rsidRDefault="00D342B0" w:rsidP="00AD4726">
      <w:pPr>
        <w:pStyle w:val="ListParagraph"/>
      </w:pPr>
      <w:r>
        <w:t xml:space="preserve">Create another VPC with Range 13.0.0.0/16 </w:t>
      </w:r>
      <w:r w:rsidR="00932ADB">
        <w:t xml:space="preserve"> , </w:t>
      </w:r>
      <w:r w:rsidR="00910CB1">
        <w:t xml:space="preserve">Subnets , IGW and Route Tables </w:t>
      </w:r>
      <w:r w:rsidR="00DE3FD3">
        <w:t>like we created above .</w:t>
      </w:r>
    </w:p>
    <w:p w14:paraId="18CEE167" w14:textId="740DB0FD" w:rsidR="004C4F74" w:rsidRDefault="004C4F74" w:rsidP="00AD4726">
      <w:pPr>
        <w:pStyle w:val="ListParagraph"/>
      </w:pPr>
      <w:r>
        <w:t>Create Ec2 instance in Public subnet.</w:t>
      </w:r>
    </w:p>
    <w:p w14:paraId="4C2C42B9" w14:textId="56DA44F1" w:rsidR="00834205" w:rsidRDefault="00834205" w:rsidP="00AD4726">
      <w:pPr>
        <w:pStyle w:val="ListParagraph"/>
      </w:pPr>
      <w:r w:rsidRPr="00834205">
        <w:drawing>
          <wp:inline distT="0" distB="0" distL="0" distR="0" wp14:anchorId="0E93C325" wp14:editId="55B22401">
            <wp:extent cx="5245370" cy="280049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393C" w14:textId="0673CF14" w:rsidR="00825687" w:rsidRDefault="00825687" w:rsidP="00AD4726">
      <w:pPr>
        <w:pStyle w:val="ListParagraph"/>
      </w:pPr>
      <w:r>
        <w:t xml:space="preserve">Create Target Group </w:t>
      </w:r>
      <w:r w:rsidR="008C75AE">
        <w:t xml:space="preserve">like we created </w:t>
      </w:r>
      <w:r w:rsidR="00745871">
        <w:t>above.</w:t>
      </w:r>
    </w:p>
    <w:p w14:paraId="2FD5C029" w14:textId="6ACB8C87" w:rsidR="008C75AE" w:rsidRDefault="008C75AE" w:rsidP="00AD4726">
      <w:pPr>
        <w:pStyle w:val="ListParagraph"/>
      </w:pPr>
      <w:r>
        <w:t xml:space="preserve">Create ALB </w:t>
      </w:r>
      <w:r>
        <w:t>like we created above</w:t>
      </w:r>
      <w:r w:rsidR="004C4DFC">
        <w:t xml:space="preserve"> and select the </w:t>
      </w:r>
      <w:r w:rsidR="004C4DFC">
        <w:t>Target Group</w:t>
      </w:r>
    </w:p>
    <w:p w14:paraId="6D0B2282" w14:textId="05A9DB91" w:rsidR="008C6921" w:rsidRDefault="008C6921" w:rsidP="00AD4726">
      <w:pPr>
        <w:pStyle w:val="ListParagraph"/>
      </w:pPr>
      <w:r>
        <w:t>Now Create A Record in R53 so that we can divide the traffic 50-50 B/N the 2  ALBs.</w:t>
      </w:r>
    </w:p>
    <w:p w14:paraId="36E8C815" w14:textId="6F444BA7" w:rsidR="00D67AEA" w:rsidRDefault="00D67AEA" w:rsidP="00AD4726">
      <w:pPr>
        <w:pStyle w:val="ListParagraph"/>
      </w:pPr>
      <w:r>
        <w:lastRenderedPageBreak/>
        <w:t>First delete the A Name Record which we created for single ALB.</w:t>
      </w:r>
    </w:p>
    <w:p w14:paraId="4D19E9D1" w14:textId="46BBC26E" w:rsidR="00F3278C" w:rsidRDefault="00D67AEA" w:rsidP="00AD4726">
      <w:pPr>
        <w:pStyle w:val="ListParagraph"/>
      </w:pPr>
      <w:r w:rsidRPr="00D67AEA">
        <w:drawing>
          <wp:inline distT="0" distB="0" distL="0" distR="0" wp14:anchorId="2C1EC29D" wp14:editId="6C7271E9">
            <wp:extent cx="4070350" cy="2264262"/>
            <wp:effectExtent l="0" t="0" r="635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1166" cy="227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D7E4" w14:textId="77777777" w:rsidR="008F72DC" w:rsidRDefault="008F72DC" w:rsidP="00AD4726">
      <w:pPr>
        <w:pStyle w:val="ListParagraph"/>
      </w:pPr>
    </w:p>
    <w:p w14:paraId="279ED4ED" w14:textId="2FDB89BB" w:rsidR="008F72DC" w:rsidRDefault="008F72DC" w:rsidP="00AD4726">
      <w:pPr>
        <w:pStyle w:val="ListParagraph"/>
      </w:pPr>
      <w:r w:rsidRPr="008F72DC">
        <w:drawing>
          <wp:inline distT="0" distB="0" distL="0" distR="0" wp14:anchorId="143F90D8" wp14:editId="5930C08D">
            <wp:extent cx="4229100" cy="173924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0596" cy="174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738" w14:textId="77777777" w:rsidR="00932ADB" w:rsidRDefault="00932ADB" w:rsidP="00AD4726">
      <w:pPr>
        <w:pStyle w:val="ListParagraph"/>
      </w:pPr>
    </w:p>
    <w:p w14:paraId="37CE3BC8" w14:textId="356E3DB5" w:rsidR="00CC51BC" w:rsidRDefault="00CC51BC" w:rsidP="00AD4726">
      <w:pPr>
        <w:pStyle w:val="ListParagraph"/>
      </w:pPr>
      <w:r>
        <w:t xml:space="preserve">Here </w:t>
      </w:r>
      <w:r w:rsidR="00CE0857">
        <w:t>weight is represented b/n 0 to 255 so for 50% we have given 128.</w:t>
      </w:r>
    </w:p>
    <w:p w14:paraId="11D3733F" w14:textId="2253DACA" w:rsidR="00C622B1" w:rsidRDefault="00CC51BC" w:rsidP="006A4837">
      <w:pPr>
        <w:pStyle w:val="ListParagraph"/>
      </w:pPr>
      <w:r w:rsidRPr="00CC51BC">
        <w:drawing>
          <wp:inline distT="0" distB="0" distL="0" distR="0" wp14:anchorId="05FD34C1" wp14:editId="28A76C23">
            <wp:extent cx="2927350" cy="3142382"/>
            <wp:effectExtent l="0" t="0" r="635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0231" cy="31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4A1D" w14:textId="15538FB4" w:rsidR="003450A8" w:rsidRDefault="003450A8" w:rsidP="006A4837">
      <w:pPr>
        <w:pStyle w:val="ListParagraph"/>
      </w:pPr>
      <w:r w:rsidRPr="003450A8">
        <w:lastRenderedPageBreak/>
        <w:drawing>
          <wp:inline distT="0" distB="0" distL="0" distR="0" wp14:anchorId="41BCA590" wp14:editId="779FFD85">
            <wp:extent cx="3797300" cy="2662262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0794" cy="266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5A8C" w14:textId="34CD6996" w:rsidR="003450A8" w:rsidRDefault="003450A8" w:rsidP="006A4837">
      <w:pPr>
        <w:pStyle w:val="ListParagraph"/>
      </w:pPr>
      <w:r>
        <w:t>Similarly create for 2</w:t>
      </w:r>
      <w:r w:rsidRPr="003450A8">
        <w:rPr>
          <w:vertAlign w:val="superscript"/>
        </w:rPr>
        <w:t>nd</w:t>
      </w:r>
      <w:r>
        <w:t xml:space="preserve"> ALB.</w:t>
      </w:r>
    </w:p>
    <w:p w14:paraId="2816C4D9" w14:textId="6DCEE814" w:rsidR="003450A8" w:rsidRDefault="00596950" w:rsidP="006A4837">
      <w:pPr>
        <w:pStyle w:val="ListParagraph"/>
      </w:pPr>
      <w:r w:rsidRPr="00596950">
        <w:drawing>
          <wp:inline distT="0" distB="0" distL="0" distR="0" wp14:anchorId="35AA443F" wp14:editId="4BC25700">
            <wp:extent cx="2851150" cy="3076499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6453" cy="308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9763" w14:textId="0C2018F6" w:rsidR="00FD538F" w:rsidRDefault="00FD538F" w:rsidP="006A4837">
      <w:pPr>
        <w:pStyle w:val="ListParagraph"/>
      </w:pPr>
      <w:r w:rsidRPr="00FD538F">
        <w:drawing>
          <wp:inline distT="0" distB="0" distL="0" distR="0" wp14:anchorId="466A5AFA" wp14:editId="0E9FE27D">
            <wp:extent cx="3727450" cy="2659217"/>
            <wp:effectExtent l="0" t="0" r="635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6758" cy="266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FA4C" w14:textId="1D5165AB" w:rsidR="00B9257A" w:rsidRDefault="00B9257A" w:rsidP="006A4837">
      <w:pPr>
        <w:pStyle w:val="ListParagraph"/>
      </w:pPr>
      <w:r w:rsidRPr="00B9257A">
        <w:lastRenderedPageBreak/>
        <w:drawing>
          <wp:inline distT="0" distB="0" distL="0" distR="0" wp14:anchorId="56B6027F" wp14:editId="3587CC76">
            <wp:extent cx="4032250" cy="209677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6063" cy="209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F108" w14:textId="0B92E6F2" w:rsidR="00FA1EBC" w:rsidRDefault="009C1921" w:rsidP="00FA1EBC">
      <w:pPr>
        <w:pStyle w:val="ListParagraph"/>
        <w:numPr>
          <w:ilvl w:val="0"/>
          <w:numId w:val="2"/>
        </w:numPr>
      </w:pPr>
      <w:r>
        <w:t>Geolocation:</w:t>
      </w:r>
      <w:r w:rsidR="00F441B4">
        <w:t xml:space="preserve"> depends on from which location the requests coming</w:t>
      </w:r>
    </w:p>
    <w:p w14:paraId="43F1205B" w14:textId="77777777" w:rsidR="00EC2FFA" w:rsidRDefault="00EC2FFA" w:rsidP="00EC2FFA">
      <w:pPr>
        <w:pStyle w:val="ListParagraph"/>
      </w:pPr>
    </w:p>
    <w:p w14:paraId="1DEC4374" w14:textId="501E7863" w:rsidR="00EC2FFA" w:rsidRDefault="00EC2FFA" w:rsidP="00EC2FFA">
      <w:pPr>
        <w:pStyle w:val="ListParagraph"/>
      </w:pPr>
      <w:r>
        <w:t xml:space="preserve">Set up is same as </w:t>
      </w:r>
      <w:r w:rsidR="00951B3E">
        <w:t xml:space="preserve">weighted policy Instead of </w:t>
      </w:r>
      <w:r w:rsidR="00FA624D">
        <w:t xml:space="preserve">weighted Record </w:t>
      </w:r>
      <w:r w:rsidR="00951B3E">
        <w:t xml:space="preserve">we need to create </w:t>
      </w:r>
      <w:r w:rsidR="00FA624D">
        <w:t>Geolocation</w:t>
      </w:r>
      <w:r w:rsidR="00FA624D">
        <w:t xml:space="preserve"> records.</w:t>
      </w:r>
    </w:p>
    <w:p w14:paraId="03363FA3" w14:textId="77777777" w:rsidR="00887A2C" w:rsidRDefault="00887A2C" w:rsidP="00EC2FFA">
      <w:pPr>
        <w:pStyle w:val="ListParagraph"/>
      </w:pPr>
    </w:p>
    <w:p w14:paraId="11365062" w14:textId="46302FC1" w:rsidR="00C6146C" w:rsidRDefault="00EC2FFA" w:rsidP="00C6146C">
      <w:pPr>
        <w:pStyle w:val="ListParagraph"/>
      </w:pPr>
      <w:r w:rsidRPr="00EC2FFA">
        <w:drawing>
          <wp:inline distT="0" distB="0" distL="0" distR="0" wp14:anchorId="41A4E6E4" wp14:editId="4474F6EB">
            <wp:extent cx="4381500" cy="226696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8000" cy="22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31C4" w14:textId="349BFF4A" w:rsidR="00887A2C" w:rsidRDefault="00887A2C" w:rsidP="00C6146C">
      <w:pPr>
        <w:pStyle w:val="ListParagraph"/>
      </w:pPr>
      <w:r>
        <w:t xml:space="preserve">Delete </w:t>
      </w:r>
      <w:r>
        <w:t>weighted Record</w:t>
      </w:r>
      <w:r>
        <w:t xml:space="preserve">s and create </w:t>
      </w:r>
      <w:r>
        <w:t>Geolocation records</w:t>
      </w:r>
    </w:p>
    <w:p w14:paraId="36BAAEA1" w14:textId="77777777" w:rsidR="00431560" w:rsidRDefault="00431560" w:rsidP="00C6146C">
      <w:pPr>
        <w:pStyle w:val="ListParagraph"/>
      </w:pPr>
    </w:p>
    <w:p w14:paraId="13142806" w14:textId="1FCE125A" w:rsidR="00431560" w:rsidRDefault="00431560" w:rsidP="00C6146C">
      <w:pPr>
        <w:pStyle w:val="ListParagraph"/>
      </w:pPr>
      <w:r>
        <w:t>Select Sweden for 1</w:t>
      </w:r>
      <w:r w:rsidRPr="00431560">
        <w:rPr>
          <w:vertAlign w:val="superscript"/>
        </w:rPr>
        <w:t>st</w:t>
      </w:r>
      <w:r>
        <w:t xml:space="preserve"> ALB.</w:t>
      </w:r>
    </w:p>
    <w:p w14:paraId="3AB4B7D4" w14:textId="288F71E3" w:rsidR="00887A2C" w:rsidRDefault="006E5932" w:rsidP="00C6146C">
      <w:pPr>
        <w:pStyle w:val="ListParagraph"/>
      </w:pPr>
      <w:r w:rsidRPr="006E5932">
        <w:drawing>
          <wp:inline distT="0" distB="0" distL="0" distR="0" wp14:anchorId="2210E10A" wp14:editId="4AF6B382">
            <wp:extent cx="2584450" cy="2772411"/>
            <wp:effectExtent l="0" t="0" r="635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6860" cy="277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5CFD" w14:textId="77777777" w:rsidR="006E5932" w:rsidRDefault="006E5932" w:rsidP="00C6146C">
      <w:pPr>
        <w:pStyle w:val="ListParagraph"/>
      </w:pPr>
    </w:p>
    <w:p w14:paraId="769BB1A9" w14:textId="2C81DD1B" w:rsidR="006E5932" w:rsidRDefault="006E5932" w:rsidP="00C6146C">
      <w:pPr>
        <w:pStyle w:val="ListParagraph"/>
      </w:pPr>
      <w:r>
        <w:lastRenderedPageBreak/>
        <w:t>Similarly select</w:t>
      </w:r>
      <w:r w:rsidR="00317FFE">
        <w:t xml:space="preserve"> </w:t>
      </w:r>
      <w:r w:rsidR="00317FFE">
        <w:t>Finland</w:t>
      </w:r>
      <w:r w:rsidR="00317FFE">
        <w:t xml:space="preserve"> for</w:t>
      </w:r>
      <w:r>
        <w:t xml:space="preserve"> 2</w:t>
      </w:r>
      <w:r w:rsidRPr="006E5932">
        <w:rPr>
          <w:vertAlign w:val="superscript"/>
        </w:rPr>
        <w:t>nd</w:t>
      </w:r>
      <w:r>
        <w:t xml:space="preserve"> ALB</w:t>
      </w:r>
      <w:r w:rsidR="00317FFE">
        <w:t>.</w:t>
      </w:r>
    </w:p>
    <w:p w14:paraId="20EA7048" w14:textId="77777777" w:rsidR="00C05CA8" w:rsidRDefault="00C05CA8" w:rsidP="00C6146C">
      <w:pPr>
        <w:pStyle w:val="ListParagraph"/>
      </w:pPr>
    </w:p>
    <w:p w14:paraId="6D4522C7" w14:textId="7B2EC24B" w:rsidR="00C05CA8" w:rsidRDefault="00C05CA8" w:rsidP="00C6146C">
      <w:pPr>
        <w:pStyle w:val="ListParagraph"/>
      </w:pPr>
      <w:r w:rsidRPr="00C05CA8">
        <w:drawing>
          <wp:inline distT="0" distB="0" distL="0" distR="0" wp14:anchorId="4BE0BF2A" wp14:editId="1BAFB7E3">
            <wp:extent cx="2590800" cy="280229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94333" cy="28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E7B" w14:textId="77777777" w:rsidR="00317FFE" w:rsidRDefault="00317FFE" w:rsidP="00C6146C">
      <w:pPr>
        <w:pStyle w:val="ListParagraph"/>
      </w:pPr>
    </w:p>
    <w:p w14:paraId="4DA990FD" w14:textId="04A7B964" w:rsidR="000D6486" w:rsidRDefault="000D6486" w:rsidP="00C6146C">
      <w:pPr>
        <w:pStyle w:val="ListParagraph"/>
      </w:pPr>
      <w:r w:rsidRPr="000D6486">
        <w:drawing>
          <wp:inline distT="0" distB="0" distL="0" distR="0" wp14:anchorId="317FD226" wp14:editId="114395DA">
            <wp:extent cx="3724910" cy="191135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0312" cy="191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A233" w14:textId="316F8C7F" w:rsidR="00162086" w:rsidRDefault="00162086" w:rsidP="00C6146C">
      <w:pPr>
        <w:pStyle w:val="ListParagraph"/>
      </w:pPr>
      <w:r>
        <w:t xml:space="preserve">To test this we have </w:t>
      </w:r>
      <w:r w:rsidR="008815D7">
        <w:t>VPN</w:t>
      </w:r>
      <w:r w:rsidR="0055777B">
        <w:t>(Nard VPN)</w:t>
      </w:r>
      <w:r w:rsidR="008815D7">
        <w:t xml:space="preserve"> </w:t>
      </w:r>
      <w:r w:rsidR="00424868">
        <w:t xml:space="preserve"> and connect to SWEDEN VPN and hit the site and see the I</w:t>
      </w:r>
      <w:r w:rsidR="007639C3">
        <w:t>P</w:t>
      </w:r>
      <w:r w:rsidR="00424868">
        <w:t xml:space="preserve"> address </w:t>
      </w:r>
      <w:r w:rsidR="00E60629">
        <w:t xml:space="preserve">is from Sweden Ec2 </w:t>
      </w:r>
      <w:r w:rsidR="003A5937">
        <w:t>instance</w:t>
      </w:r>
      <w:r w:rsidR="00E60629">
        <w:t xml:space="preserve"> .</w:t>
      </w:r>
    </w:p>
    <w:p w14:paraId="553DCBD6" w14:textId="77777777" w:rsidR="00C6146C" w:rsidRDefault="00C6146C" w:rsidP="00C6146C">
      <w:pPr>
        <w:pStyle w:val="ListParagraph"/>
      </w:pPr>
    </w:p>
    <w:p w14:paraId="2AD6F508" w14:textId="77777777" w:rsidR="0092128D" w:rsidRDefault="00FA1EBC" w:rsidP="00FA1EBC">
      <w:pPr>
        <w:pStyle w:val="ListParagraph"/>
        <w:numPr>
          <w:ilvl w:val="0"/>
          <w:numId w:val="2"/>
        </w:numPr>
      </w:pPr>
      <w:r>
        <w:t xml:space="preserve">Failover </w:t>
      </w:r>
    </w:p>
    <w:p w14:paraId="246E58AD" w14:textId="77777777" w:rsidR="0092128D" w:rsidRDefault="0092128D" w:rsidP="0092128D">
      <w:pPr>
        <w:pStyle w:val="ListParagraph"/>
      </w:pPr>
    </w:p>
    <w:p w14:paraId="6E37516A" w14:textId="68E08D08" w:rsidR="0092128D" w:rsidRDefault="0092128D" w:rsidP="0092128D">
      <w:pPr>
        <w:pStyle w:val="ListParagraph"/>
      </w:pPr>
      <w:r>
        <w:t>Here we need to define the Primary</w:t>
      </w:r>
      <w:r w:rsidR="00804E37">
        <w:t xml:space="preserve"> record type with the </w:t>
      </w:r>
      <w:r>
        <w:t xml:space="preserve"> ALB Details since if </w:t>
      </w:r>
      <w:r w:rsidR="008C6821">
        <w:t xml:space="preserve">in case any Ec2 instance Fails then the traffic will route to the </w:t>
      </w:r>
      <w:r w:rsidR="00631FDC">
        <w:t>Primary ALB.</w:t>
      </w:r>
    </w:p>
    <w:p w14:paraId="755C846B" w14:textId="524E8F29" w:rsidR="00FA1EBC" w:rsidRDefault="00174920" w:rsidP="0092128D">
      <w:pPr>
        <w:pStyle w:val="ListParagraph"/>
      </w:pPr>
      <w:r w:rsidRPr="00174920">
        <w:lastRenderedPageBreak/>
        <w:drawing>
          <wp:inline distT="0" distB="0" distL="0" distR="0" wp14:anchorId="0C40F21F" wp14:editId="329533AE">
            <wp:extent cx="5258070" cy="28195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3DA9" w14:textId="2768C4AE" w:rsidR="001633E0" w:rsidRDefault="001633E0" w:rsidP="001633E0">
      <w:pPr>
        <w:ind w:left="360"/>
      </w:pPr>
      <w:r>
        <w:t xml:space="preserve">Delete the geolocation Records </w:t>
      </w:r>
      <w:r w:rsidR="007F6F12">
        <w:t>and create Failover Records</w:t>
      </w:r>
    </w:p>
    <w:p w14:paraId="0314287E" w14:textId="66E42CB8" w:rsidR="007F6F12" w:rsidRDefault="007F6F12" w:rsidP="001633E0">
      <w:pPr>
        <w:ind w:left="360"/>
      </w:pPr>
      <w:r w:rsidRPr="007F6F12">
        <w:drawing>
          <wp:inline distT="0" distB="0" distL="0" distR="0" wp14:anchorId="5A94799E" wp14:editId="38A18DE6">
            <wp:extent cx="4549256" cy="276225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0834" cy="27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5FB4" w14:textId="77777777" w:rsidR="00141D69" w:rsidRDefault="00141D69" w:rsidP="00141D69">
      <w:pPr>
        <w:ind w:left="360"/>
      </w:pPr>
      <w:r>
        <w:t xml:space="preserve">Select primary </w:t>
      </w:r>
      <w:r>
        <w:t>record type</w:t>
      </w:r>
    </w:p>
    <w:p w14:paraId="08E72171" w14:textId="2E391A5D" w:rsidR="00141D69" w:rsidRDefault="00141D69" w:rsidP="001633E0">
      <w:pPr>
        <w:ind w:left="360"/>
      </w:pPr>
    </w:p>
    <w:p w14:paraId="4068844E" w14:textId="083B95CB" w:rsidR="002352FB" w:rsidRDefault="002352FB" w:rsidP="001633E0">
      <w:pPr>
        <w:ind w:left="360"/>
      </w:pPr>
      <w:r w:rsidRPr="002352FB">
        <w:lastRenderedPageBreak/>
        <w:drawing>
          <wp:inline distT="0" distB="0" distL="0" distR="0" wp14:anchorId="70EE39A0" wp14:editId="7E25A7C2">
            <wp:extent cx="2559182" cy="265443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8C06" w14:textId="18E3BEE4" w:rsidR="009702DC" w:rsidRDefault="009702DC" w:rsidP="001633E0">
      <w:pPr>
        <w:ind w:left="360"/>
      </w:pPr>
      <w:r>
        <w:t xml:space="preserve">Similarly secondary </w:t>
      </w:r>
      <w:r w:rsidR="00804E37">
        <w:t>record type</w:t>
      </w:r>
    </w:p>
    <w:p w14:paraId="58C22856" w14:textId="08553254" w:rsidR="009702DC" w:rsidRDefault="009702DC" w:rsidP="001633E0">
      <w:pPr>
        <w:ind w:left="360"/>
      </w:pPr>
      <w:r w:rsidRPr="009702DC">
        <w:drawing>
          <wp:inline distT="0" distB="0" distL="0" distR="0" wp14:anchorId="477888AC" wp14:editId="76200540">
            <wp:extent cx="3772094" cy="385464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7225" w14:textId="77777777" w:rsidR="00EB66D1" w:rsidRDefault="00EB66D1" w:rsidP="001633E0">
      <w:pPr>
        <w:ind w:left="360"/>
      </w:pPr>
    </w:p>
    <w:p w14:paraId="68721740" w14:textId="67352CE0" w:rsidR="00EB66D1" w:rsidRDefault="00EB66D1" w:rsidP="001633E0">
      <w:pPr>
        <w:ind w:left="360"/>
      </w:pPr>
      <w:r w:rsidRPr="00EB66D1">
        <w:lastRenderedPageBreak/>
        <w:drawing>
          <wp:inline distT="0" distB="0" distL="0" distR="0" wp14:anchorId="7E076E11" wp14:editId="7E167EDA">
            <wp:extent cx="5378726" cy="18479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23D4" w14:textId="235978C2" w:rsidR="006C6A87" w:rsidRDefault="006C6A87" w:rsidP="001633E0">
      <w:pPr>
        <w:ind w:left="360"/>
      </w:pPr>
      <w:r>
        <w:t xml:space="preserve">Now to test this stop/terminate the Ec2 instance in the </w:t>
      </w:r>
      <w:r w:rsidR="00325FBC">
        <w:t>1</w:t>
      </w:r>
      <w:r w:rsidR="00325FBC" w:rsidRPr="00325FBC">
        <w:rPr>
          <w:vertAlign w:val="superscript"/>
        </w:rPr>
        <w:t>st</w:t>
      </w:r>
      <w:r w:rsidR="00325FBC">
        <w:t xml:space="preserve"> ALB , then hit the URL req will go to the Ec2 instance in 2</w:t>
      </w:r>
      <w:r w:rsidR="00325FBC" w:rsidRPr="00325FBC">
        <w:rPr>
          <w:vertAlign w:val="superscript"/>
        </w:rPr>
        <w:t>nd</w:t>
      </w:r>
      <w:r w:rsidR="00325FBC">
        <w:t xml:space="preserve"> ALB.</w:t>
      </w:r>
    </w:p>
    <w:p w14:paraId="4EA8424E" w14:textId="77777777" w:rsidR="007639C3" w:rsidRDefault="007639C3" w:rsidP="007639C3">
      <w:pPr>
        <w:pStyle w:val="ListParagraph"/>
      </w:pPr>
    </w:p>
    <w:sectPr w:rsidR="007639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E6FB0"/>
    <w:multiLevelType w:val="hybridMultilevel"/>
    <w:tmpl w:val="7DDA7AB8"/>
    <w:lvl w:ilvl="0" w:tplc="314A327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7F527F"/>
    <w:multiLevelType w:val="hybridMultilevel"/>
    <w:tmpl w:val="DE84F706"/>
    <w:lvl w:ilvl="0" w:tplc="912A8DF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9210854">
    <w:abstractNumId w:val="1"/>
  </w:num>
  <w:num w:numId="2" w16cid:durableId="15123743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4A7"/>
    <w:rsid w:val="00002534"/>
    <w:rsid w:val="00004817"/>
    <w:rsid w:val="00007F87"/>
    <w:rsid w:val="000121E4"/>
    <w:rsid w:val="00012323"/>
    <w:rsid w:val="00033C4F"/>
    <w:rsid w:val="0005199D"/>
    <w:rsid w:val="000745A6"/>
    <w:rsid w:val="0009557E"/>
    <w:rsid w:val="000A6FAA"/>
    <w:rsid w:val="000B07D1"/>
    <w:rsid w:val="000C529E"/>
    <w:rsid w:val="000C6A17"/>
    <w:rsid w:val="000D6486"/>
    <w:rsid w:val="000F2C5D"/>
    <w:rsid w:val="00141D69"/>
    <w:rsid w:val="00157ADE"/>
    <w:rsid w:val="00162086"/>
    <w:rsid w:val="001633E0"/>
    <w:rsid w:val="00174920"/>
    <w:rsid w:val="001B4D12"/>
    <w:rsid w:val="001B55AA"/>
    <w:rsid w:val="001B5A17"/>
    <w:rsid w:val="001C4348"/>
    <w:rsid w:val="001D6AD4"/>
    <w:rsid w:val="001E1389"/>
    <w:rsid w:val="00205CBF"/>
    <w:rsid w:val="002168D4"/>
    <w:rsid w:val="00234835"/>
    <w:rsid w:val="002352FB"/>
    <w:rsid w:val="00245112"/>
    <w:rsid w:val="002516AA"/>
    <w:rsid w:val="00280200"/>
    <w:rsid w:val="00284AD5"/>
    <w:rsid w:val="00295629"/>
    <w:rsid w:val="002A39D5"/>
    <w:rsid w:val="002B3717"/>
    <w:rsid w:val="002D33F6"/>
    <w:rsid w:val="002D7BF1"/>
    <w:rsid w:val="002E2F58"/>
    <w:rsid w:val="00307E9C"/>
    <w:rsid w:val="00317FFE"/>
    <w:rsid w:val="00325FBC"/>
    <w:rsid w:val="0033324A"/>
    <w:rsid w:val="003427C2"/>
    <w:rsid w:val="003450A8"/>
    <w:rsid w:val="0036038A"/>
    <w:rsid w:val="00374BC1"/>
    <w:rsid w:val="00380049"/>
    <w:rsid w:val="003A5937"/>
    <w:rsid w:val="003A7821"/>
    <w:rsid w:val="003C1B5E"/>
    <w:rsid w:val="003C34EB"/>
    <w:rsid w:val="003F2C99"/>
    <w:rsid w:val="003F40AD"/>
    <w:rsid w:val="00403BFD"/>
    <w:rsid w:val="00424868"/>
    <w:rsid w:val="00431560"/>
    <w:rsid w:val="0044088B"/>
    <w:rsid w:val="0046113D"/>
    <w:rsid w:val="004A1E77"/>
    <w:rsid w:val="004A445A"/>
    <w:rsid w:val="004B5C5B"/>
    <w:rsid w:val="004C4DFC"/>
    <w:rsid w:val="004C4F74"/>
    <w:rsid w:val="004D3255"/>
    <w:rsid w:val="00525C8B"/>
    <w:rsid w:val="005357B7"/>
    <w:rsid w:val="005424A7"/>
    <w:rsid w:val="0055777B"/>
    <w:rsid w:val="00563A61"/>
    <w:rsid w:val="00564489"/>
    <w:rsid w:val="00596950"/>
    <w:rsid w:val="006175FF"/>
    <w:rsid w:val="006277BF"/>
    <w:rsid w:val="00631FDC"/>
    <w:rsid w:val="006373C3"/>
    <w:rsid w:val="00677164"/>
    <w:rsid w:val="006A4837"/>
    <w:rsid w:val="006B77B5"/>
    <w:rsid w:val="006C6A87"/>
    <w:rsid w:val="006E5932"/>
    <w:rsid w:val="00727A35"/>
    <w:rsid w:val="00745871"/>
    <w:rsid w:val="007469D3"/>
    <w:rsid w:val="00757BFF"/>
    <w:rsid w:val="007639C3"/>
    <w:rsid w:val="00787373"/>
    <w:rsid w:val="0079410F"/>
    <w:rsid w:val="007C4139"/>
    <w:rsid w:val="007D1BC4"/>
    <w:rsid w:val="007D466D"/>
    <w:rsid w:val="007D5EE2"/>
    <w:rsid w:val="007F1AC5"/>
    <w:rsid w:val="007F6F12"/>
    <w:rsid w:val="008034A3"/>
    <w:rsid w:val="00804E37"/>
    <w:rsid w:val="0081010F"/>
    <w:rsid w:val="00813EE2"/>
    <w:rsid w:val="00824D45"/>
    <w:rsid w:val="00825687"/>
    <w:rsid w:val="00834205"/>
    <w:rsid w:val="008409E6"/>
    <w:rsid w:val="0085530C"/>
    <w:rsid w:val="00870BC5"/>
    <w:rsid w:val="008815D7"/>
    <w:rsid w:val="00887A2C"/>
    <w:rsid w:val="008C6821"/>
    <w:rsid w:val="008C6921"/>
    <w:rsid w:val="008C75AE"/>
    <w:rsid w:val="008E03B2"/>
    <w:rsid w:val="008F72DC"/>
    <w:rsid w:val="0090342B"/>
    <w:rsid w:val="00910CB1"/>
    <w:rsid w:val="0092128D"/>
    <w:rsid w:val="00932166"/>
    <w:rsid w:val="00932ADB"/>
    <w:rsid w:val="0094663B"/>
    <w:rsid w:val="00951B3E"/>
    <w:rsid w:val="009702DC"/>
    <w:rsid w:val="009704A0"/>
    <w:rsid w:val="009905E5"/>
    <w:rsid w:val="009A0E85"/>
    <w:rsid w:val="009C1921"/>
    <w:rsid w:val="009C1A19"/>
    <w:rsid w:val="009C400A"/>
    <w:rsid w:val="009E3B93"/>
    <w:rsid w:val="009E6569"/>
    <w:rsid w:val="00A4675B"/>
    <w:rsid w:val="00A50DF8"/>
    <w:rsid w:val="00A866D1"/>
    <w:rsid w:val="00AA7400"/>
    <w:rsid w:val="00AB214B"/>
    <w:rsid w:val="00AD4726"/>
    <w:rsid w:val="00AE5A2F"/>
    <w:rsid w:val="00AF18B5"/>
    <w:rsid w:val="00AF1C99"/>
    <w:rsid w:val="00B20D33"/>
    <w:rsid w:val="00B43141"/>
    <w:rsid w:val="00B44307"/>
    <w:rsid w:val="00B4715F"/>
    <w:rsid w:val="00B503A9"/>
    <w:rsid w:val="00B73BFA"/>
    <w:rsid w:val="00B80C14"/>
    <w:rsid w:val="00B9257A"/>
    <w:rsid w:val="00B95D28"/>
    <w:rsid w:val="00BA0451"/>
    <w:rsid w:val="00BE5251"/>
    <w:rsid w:val="00BF05F3"/>
    <w:rsid w:val="00C05CA8"/>
    <w:rsid w:val="00C12570"/>
    <w:rsid w:val="00C1372E"/>
    <w:rsid w:val="00C14388"/>
    <w:rsid w:val="00C16B69"/>
    <w:rsid w:val="00C251E9"/>
    <w:rsid w:val="00C4707C"/>
    <w:rsid w:val="00C6146C"/>
    <w:rsid w:val="00C622B1"/>
    <w:rsid w:val="00C724E6"/>
    <w:rsid w:val="00CB3692"/>
    <w:rsid w:val="00CC51BC"/>
    <w:rsid w:val="00CE02F1"/>
    <w:rsid w:val="00CE0857"/>
    <w:rsid w:val="00CF5855"/>
    <w:rsid w:val="00D07BF3"/>
    <w:rsid w:val="00D12D3A"/>
    <w:rsid w:val="00D14BF3"/>
    <w:rsid w:val="00D20EC6"/>
    <w:rsid w:val="00D342B0"/>
    <w:rsid w:val="00D5423C"/>
    <w:rsid w:val="00D67AEA"/>
    <w:rsid w:val="00D714B2"/>
    <w:rsid w:val="00DC2946"/>
    <w:rsid w:val="00DD62DE"/>
    <w:rsid w:val="00DD6C2E"/>
    <w:rsid w:val="00DE3FD3"/>
    <w:rsid w:val="00E02546"/>
    <w:rsid w:val="00E1012B"/>
    <w:rsid w:val="00E60629"/>
    <w:rsid w:val="00E80D0F"/>
    <w:rsid w:val="00E92904"/>
    <w:rsid w:val="00EA27B5"/>
    <w:rsid w:val="00EB66D1"/>
    <w:rsid w:val="00EC04E2"/>
    <w:rsid w:val="00EC2FFA"/>
    <w:rsid w:val="00EC3B76"/>
    <w:rsid w:val="00EC6876"/>
    <w:rsid w:val="00ED1C6F"/>
    <w:rsid w:val="00EE01AC"/>
    <w:rsid w:val="00EF4E0A"/>
    <w:rsid w:val="00F3278C"/>
    <w:rsid w:val="00F441B4"/>
    <w:rsid w:val="00F5257F"/>
    <w:rsid w:val="00F8737F"/>
    <w:rsid w:val="00FA1EBC"/>
    <w:rsid w:val="00FA624D"/>
    <w:rsid w:val="00FB2CFB"/>
    <w:rsid w:val="00FD538F"/>
    <w:rsid w:val="00FF3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D9081"/>
  <w15:chartTrackingRefBased/>
  <w15:docId w15:val="{16018892-DB29-4902-A091-57FF4DC2B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66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F2C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2C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://www.jhooq.org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www.jhooq.org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hyperlink" Target="http://www.jhooq.or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://www.jhooq.org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21</Pages>
  <Words>797</Words>
  <Characters>4543</Characters>
  <Application>Microsoft Office Word</Application>
  <DocSecurity>0</DocSecurity>
  <Lines>37</Lines>
  <Paragraphs>10</Paragraphs>
  <ScaleCrop>false</ScaleCrop>
  <Company/>
  <LinksUpToDate>false</LinksUpToDate>
  <CharactersWithSpaces>5330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Lakshmipathi, B</dc:creator>
  <cp:keywords/>
  <dc:description/>
  <cp:lastModifiedBy>Lakshmipathi, B</cp:lastModifiedBy>
  <cp:revision>204</cp:revision>
  <dcterms:created xsi:type="dcterms:W3CDTF">2024-04-19T09:11:00Z</dcterms:created>
  <dcterms:modified xsi:type="dcterms:W3CDTF">2024-04-22T08:07:00Z</dcterms:modified>
</cp:coreProperties>
</file>